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B8" w:rsidRPr="004123B6" w:rsidRDefault="005862B8" w:rsidP="005862B8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5862B8" w:rsidRPr="004123B6" w:rsidRDefault="005862B8" w:rsidP="005862B8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February 12th,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862B8" w:rsidRPr="004123B6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862B8" w:rsidRPr="004123B6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Chris Bagley,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lor Paul M</w:t>
      </w:r>
      <w:r w:rsidR="000775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esser, Councilor Michael Reid,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Town Manager Mark Leonard, Council Secretary Julie </w:t>
      </w:r>
      <w:r w:rsidR="00077598">
        <w:rPr>
          <w:rFonts w:ascii="Times New Roman" w:eastAsia="Times New Roman" w:hAnsi="Times New Roman" w:cs="Times New Roman"/>
          <w:sz w:val="24"/>
          <w:szCs w:val="24"/>
          <w:lang w:val="en-US"/>
        </w:rPr>
        <w:t>Strout,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Assessor Ben Birch, Jim Dunning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5862B8" w:rsidRPr="004123B6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Pr="004123B6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 to order</w:t>
      </w:r>
    </w:p>
    <w:p w:rsidR="005862B8" w:rsidRPr="004123B6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6:3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5862B8" w:rsidRPr="004123B6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862B8" w:rsidRPr="00497263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2: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Secretary to do the roll call:</w:t>
      </w: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Turcotte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absent and excused.</w:t>
      </w:r>
    </w:p>
    <w:p w:rsidR="005862B8" w:rsidRPr="004123B6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Pr="004123B6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3: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Pledge of Allegiance</w:t>
      </w:r>
    </w:p>
    <w:p w:rsidR="005862B8" w:rsidRPr="004123B6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4: 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5862B8" w:rsidRPr="00E020C9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Approval of the January 22nd, 2018 Regular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made a motion, seconded by 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approve the January 22</w:t>
      </w:r>
      <w:r w:rsidRPr="005862B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2018 Regular Council Meeting Minutes as written. Voted 4-0-0. Motion carried.  </w:t>
      </w: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Pr="004123B6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5862B8" w:rsidRPr="001F2AF6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5862B8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5862B8" w:rsidRPr="004123B6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5862B8" w:rsidRPr="004123B6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</w:t>
      </w:r>
      <w:r w:rsidR="00916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FY 18/19 Budget Discussion</w:t>
      </w:r>
    </w:p>
    <w:p w:rsidR="00916E08" w:rsidRPr="00425559" w:rsidRDefault="00425559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5559">
        <w:rPr>
          <w:rFonts w:ascii="Times New Roman" w:eastAsia="Times New Roman" w:hAnsi="Times New Roman" w:cs="Times New Roman"/>
          <w:sz w:val="24"/>
          <w:szCs w:val="24"/>
          <w:lang w:val="en-US"/>
        </w:rPr>
        <w:t>Members of the Council discussed and provided guidance to the Budget Committee reference the FY 2018/2019 budget.</w:t>
      </w:r>
      <w:r w:rsidR="003228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Some topics were</w:t>
      </w:r>
      <w:r w:rsidR="004B7A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</w:t>
      </w:r>
      <w:r w:rsidR="003228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continue to position ourselves for growth, </w:t>
      </w:r>
      <w:r w:rsidR="00F26330">
        <w:rPr>
          <w:rFonts w:ascii="Times New Roman" w:eastAsia="Times New Roman" w:hAnsi="Times New Roman" w:cs="Times New Roman"/>
          <w:sz w:val="24"/>
          <w:szCs w:val="24"/>
          <w:lang w:val="en-US"/>
        </w:rPr>
        <w:t>fund our</w:t>
      </w:r>
      <w:r w:rsidR="003228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capital accounts,</w:t>
      </w:r>
      <w:r w:rsidR="00F263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look at salar</w:t>
      </w:r>
      <w:r w:rsidR="005B6B26">
        <w:rPr>
          <w:rFonts w:ascii="Times New Roman" w:eastAsia="Times New Roman" w:hAnsi="Times New Roman" w:cs="Times New Roman"/>
          <w:sz w:val="24"/>
          <w:szCs w:val="24"/>
          <w:lang w:val="en-US"/>
        </w:rPr>
        <w:t>y increases where appropriate,</w:t>
      </w:r>
      <w:r w:rsidR="004B7A6A" w:rsidRPr="004B7A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A6A">
        <w:rPr>
          <w:rFonts w:ascii="Times New Roman" w:eastAsia="Times New Roman" w:hAnsi="Times New Roman" w:cs="Times New Roman"/>
          <w:sz w:val="24"/>
          <w:szCs w:val="24"/>
          <w:lang w:val="en-US"/>
        </w:rPr>
        <w:t>potentially having a mil rate increase,</w:t>
      </w:r>
      <w:r w:rsidR="005B6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</w:t>
      </w:r>
      <w:r w:rsidR="00F26330">
        <w:rPr>
          <w:rFonts w:ascii="Times New Roman" w:eastAsia="Times New Roman" w:hAnsi="Times New Roman" w:cs="Times New Roman"/>
          <w:sz w:val="24"/>
          <w:szCs w:val="24"/>
          <w:lang w:val="en-US"/>
        </w:rPr>
        <w:t>ounty t</w:t>
      </w:r>
      <w:r w:rsidR="005B6B26">
        <w:rPr>
          <w:rFonts w:ascii="Times New Roman" w:eastAsia="Times New Roman" w:hAnsi="Times New Roman" w:cs="Times New Roman"/>
          <w:sz w:val="24"/>
          <w:szCs w:val="24"/>
          <w:lang w:val="en-US"/>
        </w:rPr>
        <w:t>ax and insurances will be increasing, i</w:t>
      </w:r>
      <w:r w:rsidR="00F26330">
        <w:rPr>
          <w:rFonts w:ascii="Times New Roman" w:eastAsia="Times New Roman" w:hAnsi="Times New Roman" w:cs="Times New Roman"/>
          <w:sz w:val="24"/>
          <w:szCs w:val="24"/>
          <w:lang w:val="en-US"/>
        </w:rPr>
        <w:t>f public works is something we wanted to bring back to the town in 5 to 10 years</w:t>
      </w:r>
      <w:r w:rsidR="00622154">
        <w:rPr>
          <w:rFonts w:ascii="Times New Roman" w:eastAsia="Times New Roman" w:hAnsi="Times New Roman" w:cs="Times New Roman"/>
          <w:sz w:val="24"/>
          <w:szCs w:val="24"/>
          <w:lang w:val="en-US"/>
        </w:rPr>
        <w:t>, we need to start planning now</w:t>
      </w:r>
      <w:r w:rsidR="00F263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B276B">
        <w:rPr>
          <w:rFonts w:ascii="Times New Roman" w:eastAsia="Times New Roman" w:hAnsi="Times New Roman" w:cs="Times New Roman"/>
          <w:sz w:val="24"/>
          <w:szCs w:val="24"/>
          <w:lang w:val="en-US"/>
        </w:rPr>
        <w:t>The school received the ED279 Sta</w:t>
      </w:r>
      <w:r w:rsidR="00C94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 funding document which </w:t>
      </w:r>
      <w:r w:rsidR="000C4F6D">
        <w:rPr>
          <w:rFonts w:ascii="Times New Roman" w:eastAsia="Times New Roman" w:hAnsi="Times New Roman" w:cs="Times New Roman"/>
          <w:sz w:val="24"/>
          <w:szCs w:val="24"/>
          <w:lang w:val="en-US"/>
        </w:rPr>
        <w:t>show</w:t>
      </w:r>
      <w:r w:rsidR="00B1622F">
        <w:rPr>
          <w:rFonts w:ascii="Times New Roman" w:eastAsia="Times New Roman" w:hAnsi="Times New Roman" w:cs="Times New Roman"/>
          <w:sz w:val="24"/>
          <w:szCs w:val="24"/>
          <w:lang w:val="en-US"/>
        </w:rPr>
        <w:t>ed a significant dec</w:t>
      </w:r>
      <w:bookmarkStart w:id="0" w:name="_GoBack"/>
      <w:bookmarkEnd w:id="0"/>
      <w:r w:rsidR="00B1622F">
        <w:rPr>
          <w:rFonts w:ascii="Times New Roman" w:eastAsia="Times New Roman" w:hAnsi="Times New Roman" w:cs="Times New Roman"/>
          <w:sz w:val="24"/>
          <w:szCs w:val="24"/>
          <w:lang w:val="en-US"/>
        </w:rPr>
        <w:t>rease.</w:t>
      </w:r>
      <w:r w:rsidR="00C94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6330">
        <w:rPr>
          <w:rFonts w:ascii="Times New Roman" w:eastAsia="Times New Roman" w:hAnsi="Times New Roman" w:cs="Times New Roman"/>
          <w:sz w:val="24"/>
          <w:szCs w:val="24"/>
          <w:lang w:val="en-US"/>
        </w:rPr>
        <w:t>Look for r</w:t>
      </w:r>
      <w:r w:rsidR="008B27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evenue increases. </w:t>
      </w:r>
      <w:r w:rsidR="00F263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B6B26">
        <w:rPr>
          <w:rFonts w:ascii="Times New Roman" w:eastAsia="Times New Roman" w:hAnsi="Times New Roman" w:cs="Times New Roman"/>
          <w:sz w:val="24"/>
          <w:szCs w:val="24"/>
          <w:lang w:val="en-US"/>
        </w:rPr>
        <w:t>The overall consensus is not</w:t>
      </w:r>
      <w:r w:rsidR="00F263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cut services.</w:t>
      </w:r>
      <w:r w:rsidR="003228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90084" w:rsidRDefault="00890084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</w:t>
      </w:r>
      <w:r w:rsidR="00916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Solid Waste &amp; Recycling Services Contract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916E08" w:rsidRPr="00916E08" w:rsidRDefault="00916E0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6E08"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 made a motion, seconded by Councilor Paul Messer to authorize Manager Leonard to sign the contract between the Town of Veazie and Pine Tree Waste Inc. as presented.</w:t>
      </w:r>
      <w:r w:rsidR="00890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4-0-0. Motion carried.</w:t>
      </w:r>
    </w:p>
    <w:p w:rsidR="00916E08" w:rsidRDefault="00916E0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  </w:t>
      </w:r>
      <w:r w:rsidR="00916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Assessor Update</w:t>
      </w:r>
    </w:p>
    <w:p w:rsidR="005862B8" w:rsidRPr="00890084" w:rsidRDefault="00890084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084">
        <w:rPr>
          <w:rFonts w:ascii="Times New Roman" w:eastAsia="Times New Roman" w:hAnsi="Times New Roman" w:cs="Times New Roman"/>
          <w:sz w:val="24"/>
          <w:szCs w:val="24"/>
          <w:lang w:val="en-US"/>
        </w:rPr>
        <w:t>Assessor Ben Birch reviewed his reports with the Council.</w:t>
      </w:r>
    </w:p>
    <w:p w:rsidR="00890084" w:rsidRDefault="00890084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36F7B" w:rsidRDefault="00936F7B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36F7B" w:rsidRDefault="00936F7B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36F7B" w:rsidRDefault="00936F7B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62B8" w:rsidRPr="0035465F" w:rsidRDefault="00936F7B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862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TEM 10:      </w:t>
      </w:r>
      <w:r w:rsidR="00916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Executive Session – 1 M.R.S.A. Section 405 (6) (A) – Personnel Matter</w:t>
      </w:r>
    </w:p>
    <w:p w:rsidR="00916E08" w:rsidRDefault="00B06D89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556A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enter into </w:t>
      </w:r>
    </w:p>
    <w:p w:rsidR="00B06D89" w:rsidRDefault="00556ACD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6ACD">
        <w:rPr>
          <w:rFonts w:ascii="Times New Roman" w:eastAsia="Times New Roman" w:hAnsi="Times New Roman" w:cs="Times New Roman"/>
          <w:sz w:val="24"/>
          <w:szCs w:val="24"/>
          <w:lang w:val="en-US"/>
        </w:rPr>
        <w:t>Executive Session – 1 M.R.S.A. Section 405 (6) (A) – Personnel Matter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7:11pm. Voted 4-0-0. Motion carried.</w:t>
      </w:r>
    </w:p>
    <w:p w:rsidR="00556ACD" w:rsidRDefault="00556ACD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6ACD" w:rsidRDefault="00556ACD" w:rsidP="00556AC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Michael Reid made a motion, seconded by Councilor 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exit </w:t>
      </w:r>
    </w:p>
    <w:p w:rsidR="00556ACD" w:rsidRDefault="00556ACD" w:rsidP="00556AC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6ACD">
        <w:rPr>
          <w:rFonts w:ascii="Times New Roman" w:eastAsia="Times New Roman" w:hAnsi="Times New Roman" w:cs="Times New Roman"/>
          <w:sz w:val="24"/>
          <w:szCs w:val="24"/>
          <w:lang w:val="en-US"/>
        </w:rPr>
        <w:t>Executive Sessi</w:t>
      </w:r>
      <w:r w:rsidR="000775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 7:18pm. Voted 4-0-0. Motion carried.</w:t>
      </w:r>
    </w:p>
    <w:p w:rsidR="00556ACD" w:rsidRDefault="00556ACD" w:rsidP="00556AC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341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Old Business:   </w:t>
      </w:r>
    </w:p>
    <w:p w:rsidR="005862B8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916E0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5862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Manager’s Report       </w:t>
      </w:r>
    </w:p>
    <w:p w:rsidR="005862B8" w:rsidRPr="00024F8B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F8B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862B8" w:rsidRPr="00024F8B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916E0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5862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Comments from the Public</w:t>
      </w:r>
    </w:p>
    <w:p w:rsidR="005862B8" w:rsidRDefault="00556ACD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Resident Barney Silver shared his opinion on possibly bringing back public works. </w:t>
      </w:r>
    </w:p>
    <w:p w:rsidR="00556ACD" w:rsidRPr="00024F8B" w:rsidRDefault="00556ACD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Pr="004123B6" w:rsidRDefault="00916E0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5862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5862B8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5862B8" w:rsidRPr="00787968" w:rsidRDefault="00556ACD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077598">
        <w:rPr>
          <w:rFonts w:ascii="Times New Roman" w:eastAsia="Times New Roman" w:hAnsi="Times New Roman" w:cs="Times New Roman"/>
          <w:sz w:val="24"/>
          <w:szCs w:val="24"/>
          <w:lang w:val="en-US"/>
        </w:rPr>
        <w:t>airman Bagley stated he 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out a certified letter to Mr. Lunt. He mentioned the 2018 Goals and Objectives and that they need to review the Ambulance contra</w:t>
      </w:r>
      <w:r w:rsidR="00077598">
        <w:rPr>
          <w:rFonts w:ascii="Times New Roman" w:eastAsia="Times New Roman" w:hAnsi="Times New Roman" w:cs="Times New Roman"/>
          <w:sz w:val="24"/>
          <w:szCs w:val="24"/>
          <w:lang w:val="en-US"/>
        </w:rPr>
        <w:t>ct.</w:t>
      </w:r>
    </w:p>
    <w:p w:rsidR="005862B8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62B8" w:rsidRPr="004123B6" w:rsidRDefault="00916E0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5862B8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5862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862B8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of AP Town Warrant #14, Town Payroll #16</w:t>
      </w:r>
      <w:r w:rsidR="005862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School Payroll Warra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 #15 &amp; #16</w:t>
      </w:r>
      <w:r w:rsidR="005862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 School Warrant #15 &amp;#16.</w:t>
      </w:r>
    </w:p>
    <w:p w:rsidR="005862B8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warrants were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862B8" w:rsidRDefault="005862B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Pr="004123B6" w:rsidRDefault="00916E08" w:rsidP="005862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5862B8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Adjournment </w:t>
      </w:r>
    </w:p>
    <w:p w:rsidR="005862B8" w:rsidRPr="004123B6" w:rsidRDefault="00916E0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586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62B8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motioned to adjourn</w:t>
      </w:r>
      <w:r w:rsidR="005862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862B8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Pr="004123B6" w:rsidRDefault="00916E0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586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62B8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4</w:t>
      </w:r>
      <w:r w:rsidR="005862B8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5862B8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5862B8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Adjourned </w:t>
      </w:r>
      <w:r w:rsidR="00916E08">
        <w:rPr>
          <w:rFonts w:ascii="Times New Roman" w:eastAsia="Times New Roman" w:hAnsi="Times New Roman" w:cs="Times New Roman"/>
          <w:sz w:val="24"/>
          <w:szCs w:val="24"/>
          <w:lang w:val="en-US"/>
        </w:rPr>
        <w:t>at 7:3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5862B8" w:rsidRDefault="005862B8" w:rsidP="00586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5862B8" w:rsidRDefault="005862B8" w:rsidP="005862B8"/>
    <w:p w:rsidR="00F52ED5" w:rsidRDefault="00F52ED5"/>
    <w:sectPr w:rsidR="00F5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B8"/>
    <w:rsid w:val="00031531"/>
    <w:rsid w:val="00077598"/>
    <w:rsid w:val="000A66E2"/>
    <w:rsid w:val="000C0A3D"/>
    <w:rsid w:val="000C4F6D"/>
    <w:rsid w:val="000E3800"/>
    <w:rsid w:val="000F30CB"/>
    <w:rsid w:val="000F7523"/>
    <w:rsid w:val="001259A6"/>
    <w:rsid w:val="001B32F1"/>
    <w:rsid w:val="00210262"/>
    <w:rsid w:val="00221D79"/>
    <w:rsid w:val="00221E7D"/>
    <w:rsid w:val="002505BE"/>
    <w:rsid w:val="00254BA2"/>
    <w:rsid w:val="00274398"/>
    <w:rsid w:val="00294A75"/>
    <w:rsid w:val="0031117F"/>
    <w:rsid w:val="00322808"/>
    <w:rsid w:val="00367A3C"/>
    <w:rsid w:val="00411943"/>
    <w:rsid w:val="00425559"/>
    <w:rsid w:val="00437EE2"/>
    <w:rsid w:val="004B7A6A"/>
    <w:rsid w:val="004D6558"/>
    <w:rsid w:val="0052704A"/>
    <w:rsid w:val="00546356"/>
    <w:rsid w:val="005501DE"/>
    <w:rsid w:val="00551E9C"/>
    <w:rsid w:val="00556ACD"/>
    <w:rsid w:val="005862B8"/>
    <w:rsid w:val="005916A0"/>
    <w:rsid w:val="00591BF0"/>
    <w:rsid w:val="005951D1"/>
    <w:rsid w:val="005A2536"/>
    <w:rsid w:val="005B6B26"/>
    <w:rsid w:val="005E4C2F"/>
    <w:rsid w:val="00622154"/>
    <w:rsid w:val="00663F03"/>
    <w:rsid w:val="00686EF7"/>
    <w:rsid w:val="006A322F"/>
    <w:rsid w:val="00760372"/>
    <w:rsid w:val="007611BA"/>
    <w:rsid w:val="007E786C"/>
    <w:rsid w:val="007F37F0"/>
    <w:rsid w:val="008046FA"/>
    <w:rsid w:val="00823C44"/>
    <w:rsid w:val="00887573"/>
    <w:rsid w:val="00890084"/>
    <w:rsid w:val="008A6402"/>
    <w:rsid w:val="008B276B"/>
    <w:rsid w:val="008D6544"/>
    <w:rsid w:val="00913157"/>
    <w:rsid w:val="00916E08"/>
    <w:rsid w:val="00931710"/>
    <w:rsid w:val="00936F7B"/>
    <w:rsid w:val="00975F8D"/>
    <w:rsid w:val="00991B5A"/>
    <w:rsid w:val="009C7A37"/>
    <w:rsid w:val="009D3042"/>
    <w:rsid w:val="009F5F18"/>
    <w:rsid w:val="00A275F3"/>
    <w:rsid w:val="00A90B95"/>
    <w:rsid w:val="00AA7C48"/>
    <w:rsid w:val="00B06D89"/>
    <w:rsid w:val="00B1622F"/>
    <w:rsid w:val="00B64377"/>
    <w:rsid w:val="00B67183"/>
    <w:rsid w:val="00C947B3"/>
    <w:rsid w:val="00CB2EB5"/>
    <w:rsid w:val="00CE08C4"/>
    <w:rsid w:val="00D47379"/>
    <w:rsid w:val="00D63D50"/>
    <w:rsid w:val="00DB7963"/>
    <w:rsid w:val="00DC7BF7"/>
    <w:rsid w:val="00E921EE"/>
    <w:rsid w:val="00EC41CF"/>
    <w:rsid w:val="00F26330"/>
    <w:rsid w:val="00F52ED5"/>
    <w:rsid w:val="00F732EE"/>
    <w:rsid w:val="00FA234E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68190-AD8C-41D7-9CF4-D4570325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dcterms:created xsi:type="dcterms:W3CDTF">2018-02-13T13:31:00Z</dcterms:created>
  <dcterms:modified xsi:type="dcterms:W3CDTF">2018-02-16T14:28:00Z</dcterms:modified>
</cp:coreProperties>
</file>